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322D1" w:rsidRPr="00027E03" w14:paraId="2C1C872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45221" w14:textId="77777777" w:rsidR="009322D1" w:rsidRPr="00036825" w:rsidRDefault="009322D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14:paraId="43BFB200" w14:textId="77777777" w:rsidR="009322D1" w:rsidRPr="00036825" w:rsidRDefault="009322D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9322D1" w:rsidRPr="00027E03" w14:paraId="494966E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791B16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607019" wp14:editId="34B9662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36A6D9D" w14:textId="3A4EF999" w:rsidR="009322D1" w:rsidRPr="00102A72" w:rsidRDefault="00CC1D5E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0701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36A6D9D" w14:textId="3A4EF999" w:rsidR="009322D1" w:rsidRPr="00102A72" w:rsidRDefault="00CC1D5E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9064F8" wp14:editId="097E5B88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A13CF99" w14:textId="02CA3395" w:rsidR="009322D1" w:rsidRPr="00027E03" w:rsidRDefault="009322D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51015C6" w14:textId="77777777" w:rsidR="009322D1" w:rsidRPr="00102A72" w:rsidRDefault="009322D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064F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A13CF99" w14:textId="02CA3395" w:rsidR="009322D1" w:rsidRPr="00027E03" w:rsidRDefault="009322D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51015C6" w14:textId="77777777" w:rsidR="009322D1" w:rsidRPr="00102A72" w:rsidRDefault="009322D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10FEE0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90E8FB9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AC7676" w14:textId="3158EA93" w:rsidR="009322D1" w:rsidRPr="00036825" w:rsidRDefault="009322D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</w:t>
            </w:r>
            <w:r w:rsidR="00CC1D5E">
              <w:rPr>
                <w:rFonts w:ascii="Arial" w:hAnsi="Arial" w:cs="Arial"/>
                <w:bCs/>
                <w:szCs w:val="24"/>
              </w:rPr>
              <w:t>3</w:t>
            </w:r>
          </w:p>
        </w:tc>
      </w:tr>
      <w:tr w:rsidR="009322D1" w:rsidRPr="00027E03" w14:paraId="06280FA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E9F0A" w14:textId="77777777" w:rsidR="009322D1" w:rsidRPr="00036825" w:rsidRDefault="009322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9322D1" w:rsidRPr="00027E03" w14:paraId="3A968193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ED95BE" w14:textId="7DBEFC38" w:rsidR="009322D1" w:rsidRPr="00036825" w:rsidRDefault="009322D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="004C2CDD" w:rsidRPr="004C2CDD">
              <w:rPr>
                <w:rFonts w:ascii="Arial" w:hAnsi="Arial" w:cs="Arial"/>
                <w:noProof/>
                <w:szCs w:val="24"/>
                <w:lang w:val="es-ES"/>
              </w:rPr>
              <w:t>4162.010.26.1.4977-2025</w:t>
            </w:r>
          </w:p>
        </w:tc>
      </w:tr>
      <w:tr w:rsidR="009322D1" w:rsidRPr="00027E03" w14:paraId="00B8606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5BF4A" w14:textId="77777777" w:rsidR="009322D1" w:rsidRPr="00036825" w:rsidRDefault="009322D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833F22">
              <w:rPr>
                <w:rFonts w:ascii="Arial" w:hAnsi="Arial" w:cs="Arial"/>
                <w:noProof/>
                <w:szCs w:val="24"/>
              </w:rPr>
              <w:t>ANGELA CAROLINA MONTENEGRO PAZ</w:t>
            </w:r>
          </w:p>
        </w:tc>
      </w:tr>
      <w:tr w:rsidR="009322D1" w:rsidRPr="00027E03" w14:paraId="5CE0C5A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67C06" w14:textId="77777777" w:rsidR="009322D1" w:rsidRPr="00036825" w:rsidRDefault="009322D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1.144.064.311</w:t>
            </w:r>
          </w:p>
        </w:tc>
      </w:tr>
      <w:tr w:rsidR="009322D1" w:rsidRPr="00027E03" w14:paraId="6E06114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B63F2" w14:textId="77777777" w:rsidR="009322D1" w:rsidRPr="00036825" w:rsidRDefault="009322D1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9322D1" w:rsidRPr="00027E03" w14:paraId="26454E71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D2C7BB" w14:textId="77777777" w:rsidR="009322D1" w:rsidRPr="00036825" w:rsidRDefault="009322D1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9322D1" w:rsidRPr="00027E03" w14:paraId="4561142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DF021E" w14:textId="4F74A000" w:rsidR="009322D1" w:rsidRPr="00036825" w:rsidRDefault="009322D1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="004C2CDD" w:rsidRPr="004C2CDD">
              <w:rPr>
                <w:rFonts w:ascii="Arial" w:hAnsi="Arial" w:cs="Arial"/>
                <w:noProof/>
                <w:szCs w:val="24"/>
                <w:lang w:val="es-ES"/>
              </w:rPr>
              <w:t>Prestación de servicios profesionales en la Secretaria del Deporte y la Recreacion del proyecto denominado Conservación de la infraestructura deportiva y recreativa del distrito especial de Santiago de Cali BP - 26005399</w:t>
            </w:r>
          </w:p>
        </w:tc>
      </w:tr>
      <w:tr w:rsidR="009322D1" w:rsidRPr="00027E03" w14:paraId="551EA831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F4BE0" w14:textId="77777777" w:rsidR="009322D1" w:rsidRPr="00036825" w:rsidRDefault="009322D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9322D1" w:rsidRPr="00027E03" w14:paraId="3558DF7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73526" w14:textId="77777777" w:rsidR="009322D1" w:rsidRPr="00036825" w:rsidRDefault="009322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14:paraId="3F2EA203" w14:textId="1BB62818" w:rsidR="009322D1" w:rsidRPr="00036825" w:rsidRDefault="009322D1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1</w:t>
            </w:r>
            <w:r w:rsidR="004C2CDD">
              <w:rPr>
                <w:rFonts w:ascii="Arial" w:hAnsi="Arial" w:cs="Arial"/>
                <w:noProof/>
                <w:szCs w:val="24"/>
              </w:rPr>
              <w:t>9</w:t>
            </w:r>
            <w:r>
              <w:rPr>
                <w:rFonts w:ascii="Arial" w:hAnsi="Arial" w:cs="Arial"/>
                <w:noProof/>
                <w:szCs w:val="24"/>
              </w:rPr>
              <w:t>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0A1132" w14:textId="77777777" w:rsidR="009322D1" w:rsidRPr="00036825" w:rsidRDefault="009322D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14:paraId="4C42AFA3" w14:textId="43536400" w:rsidR="009322D1" w:rsidRPr="00036825" w:rsidRDefault="004C2CDD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9322D1">
              <w:rPr>
                <w:rFonts w:ascii="Arial" w:hAnsi="Arial" w:cs="Arial"/>
                <w:noProof/>
                <w:szCs w:val="24"/>
              </w:rPr>
              <w:t>/</w:t>
            </w:r>
            <w:r>
              <w:rPr>
                <w:rFonts w:ascii="Arial" w:hAnsi="Arial" w:cs="Arial"/>
                <w:noProof/>
                <w:szCs w:val="24"/>
              </w:rPr>
              <w:t>dic</w:t>
            </w:r>
            <w:r w:rsidR="009322D1" w:rsidRPr="00833F22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9322D1" w:rsidRPr="00027E03" w14:paraId="4BD3DFF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811373" w14:textId="77777777" w:rsidR="009322D1" w:rsidRPr="00036825" w:rsidRDefault="009322D1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9322D1" w:rsidRPr="00027E03" w14:paraId="639688B1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44FC7A" w14:textId="77777777" w:rsidR="009322D1" w:rsidRPr="00036825" w:rsidRDefault="009322D1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9322D1" w:rsidRPr="00027E03" w14:paraId="21C7BEBC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06ED3B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9322D1" w:rsidRPr="00027E03" w14:paraId="4DE658A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ED0506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9322D1" w:rsidRPr="00027E03" w14:paraId="15D10D0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49FBE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9322D1" w:rsidRPr="00027E03" w14:paraId="63CFCD9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ED6039" w14:textId="77777777" w:rsidR="009322D1" w:rsidRPr="00036825" w:rsidRDefault="009322D1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091114C" w14:textId="77777777" w:rsidR="009322D1" w:rsidRPr="00036825" w:rsidRDefault="009322D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14:paraId="785158FD" w14:textId="77777777" w:rsidR="009322D1" w:rsidRPr="00036825" w:rsidRDefault="009322D1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6B45087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0EA7B8" w14:textId="46AAAB23" w:rsidR="009322D1" w:rsidRPr="009322D1" w:rsidRDefault="009322D1" w:rsidP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4C2CDD" w:rsidRPr="004C2CDD">
              <w:rPr>
                <w:rFonts w:ascii="Arial" w:hAnsi="Arial" w:cs="Arial"/>
                <w:noProof/>
                <w:sz w:val="24"/>
                <w:szCs w:val="24"/>
              </w:rPr>
              <w:t>ONCE MILLONES TRESCIENTOS OCHENTA Y CINCO MIL PESOS M</w:t>
            </w:r>
            <w:r w:rsidR="00F1153F"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="004C2CDD" w:rsidRPr="004C2CDD">
              <w:rPr>
                <w:rFonts w:ascii="Arial" w:hAnsi="Arial" w:cs="Arial"/>
                <w:noProof/>
                <w:sz w:val="24"/>
                <w:szCs w:val="24"/>
              </w:rPr>
              <w:t>CTE ($11.385.000).</w:t>
            </w:r>
          </w:p>
        </w:tc>
      </w:tr>
      <w:tr w:rsidR="009322D1" w:rsidRPr="00027E03" w14:paraId="364B608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2E080" w14:textId="77777777" w:rsidR="009322D1" w:rsidRPr="00036825" w:rsidRDefault="009322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9322D1" w:rsidRPr="00027E03" w14:paraId="625FAF8D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3B0BB" w14:textId="77777777" w:rsidR="009322D1" w:rsidRPr="00036825" w:rsidRDefault="009322D1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9322D1" w:rsidRPr="00027E03" w14:paraId="77E8005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DEA837" w14:textId="77777777" w:rsidR="009322D1" w:rsidRPr="00036825" w:rsidRDefault="009322D1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9322D1" w:rsidRPr="00027E03" w14:paraId="1485209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322D1" w:rsidRPr="00036825" w14:paraId="082E7E1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624348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46BBD8D4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F7A1548" w14:textId="77777777" w:rsidR="009322D1" w:rsidRPr="00036825" w:rsidRDefault="009322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8F43F1" w14:textId="77777777" w:rsidR="009322D1" w:rsidRPr="00036825" w:rsidRDefault="009322D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322D1" w:rsidRPr="00036825" w14:paraId="20C546C5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A9319E" w14:textId="77777777" w:rsidR="009322D1" w:rsidRPr="00036825" w:rsidRDefault="009322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E169BE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A274DE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4C6A3021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322D1" w:rsidRPr="00036825" w14:paraId="48A746A6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38B2CE" w14:textId="77777777" w:rsidR="009322D1" w:rsidRPr="00036825" w:rsidRDefault="009322D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306E5D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06C459" w14:textId="77777777" w:rsidR="009322D1" w:rsidRPr="00036825" w:rsidRDefault="009322D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544E309C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ABB680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4D020EC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F533C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14:paraId="62690899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322D1" w:rsidRPr="00036825" w14:paraId="0306FC40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7BD3AF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74D551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2837E8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F56A98" w14:textId="77777777" w:rsidR="009322D1" w:rsidRPr="00036825" w:rsidRDefault="009322D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9322D1" w:rsidRPr="00036825" w14:paraId="4B6E08CA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07CB1D" w14:textId="6A681BB8" w:rsidR="009322D1" w:rsidRPr="00036825" w:rsidRDefault="009322D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 w:rsidR="004C2CDD" w:rsidRPr="004C2CDD">
                    <w:rPr>
                      <w:rFonts w:ascii="Arial" w:hAnsi="Arial" w:cs="Arial"/>
                      <w:noProof/>
                      <w:szCs w:val="24"/>
                      <w:lang w:val="es-ES" w:eastAsia="es-CO"/>
                    </w:rPr>
                    <w:t>11.385.000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07E34A" w14:textId="77777777" w:rsidR="009322D1" w:rsidRPr="00036825" w:rsidRDefault="009322D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A770DC" w14:textId="3D15BBA9" w:rsidR="009322D1" w:rsidRPr="00036825" w:rsidRDefault="009322D1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CC1D5E" w:rsidRPr="00CC1D5E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7.590.000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A1A619" w14:textId="5CBD8265" w:rsidR="009322D1" w:rsidRPr="00036825" w:rsidRDefault="004C2CDD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2C68B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575402F3" w14:textId="77777777" w:rsidR="009322D1" w:rsidRPr="00036825" w:rsidRDefault="009322D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1CA62F34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FCB9DC" w14:textId="77777777" w:rsidR="009322D1" w:rsidRPr="00036825" w:rsidRDefault="009322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14730C29" w14:textId="77777777" w:rsidR="009322D1" w:rsidRPr="00036825" w:rsidRDefault="009322D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322D1" w:rsidRPr="00027E03" w14:paraId="7911DB7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6D9B1C" w14:textId="77777777" w:rsidR="009322D1" w:rsidRPr="00036825" w:rsidRDefault="009322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E44402" w14:textId="77777777" w:rsidR="009322D1" w:rsidRPr="00036825" w:rsidRDefault="009322D1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322D1" w:rsidRPr="00027E03" w14:paraId="4409D4C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D3CCC" w14:textId="77777777" w:rsidR="009322D1" w:rsidRPr="00036825" w:rsidRDefault="009322D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25B22C90" w14:textId="77777777" w:rsidR="009322D1" w:rsidRPr="00036825" w:rsidRDefault="009322D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44A9B" w14:textId="77777777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8F024A" w14:textId="7150383E" w:rsidR="009322D1" w:rsidRPr="00036825" w:rsidRDefault="009322D1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CC1D5E" w:rsidRPr="00CC1D5E">
              <w:rPr>
                <w:rFonts w:ascii="Arial" w:hAnsi="Arial" w:cs="Arial"/>
                <w:sz w:val="24"/>
                <w:szCs w:val="24"/>
              </w:rPr>
              <w:t>1077453920</w:t>
            </w:r>
          </w:p>
          <w:p w14:paraId="5A578C86" w14:textId="37E2A414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CC1D5E" w:rsidRPr="00CC1D5E">
              <w:rPr>
                <w:rFonts w:ascii="Arial" w:hAnsi="Arial" w:cs="Arial"/>
                <w:sz w:val="24"/>
                <w:szCs w:val="24"/>
              </w:rPr>
              <w:t>1954814555</w:t>
            </w:r>
          </w:p>
          <w:p w14:paraId="6BB6E0FF" w14:textId="271600E5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4C2CDD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61E27B30" w14:textId="3ACE9A89" w:rsidR="009322D1" w:rsidRPr="00036825" w:rsidRDefault="009322D1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CC1D5E" w:rsidRPr="00CC1D5E">
              <w:rPr>
                <w:rFonts w:ascii="Arial" w:hAnsi="Arial" w:cs="Arial"/>
                <w:sz w:val="24"/>
                <w:szCs w:val="24"/>
              </w:rPr>
              <w:t>25/11/2025</w:t>
            </w:r>
          </w:p>
          <w:p w14:paraId="489CD7A6" w14:textId="28C2E6B7" w:rsidR="009322D1" w:rsidRPr="00036825" w:rsidRDefault="009322D1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CC1D5E">
              <w:rPr>
                <w:rFonts w:ascii="Arial" w:hAnsi="Arial" w:cs="Arial"/>
                <w:sz w:val="24"/>
                <w:szCs w:val="24"/>
              </w:rPr>
              <w:t>diciembre</w:t>
            </w:r>
            <w:r w:rsidR="004C2CD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153F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</w:tr>
      <w:tr w:rsidR="009322D1" w:rsidRPr="00027E03" w14:paraId="2F19001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E4BC4F" w14:textId="485A1F10" w:rsidR="009322D1" w:rsidRPr="00477D90" w:rsidRDefault="009322D1" w:rsidP="004C2CD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bCs/>
                <w:szCs w:val="24"/>
                <w:lang w:val="es-MX"/>
              </w:rPr>
              <w:t xml:space="preserve">Observaciones al informe financiero y contable: </w:t>
            </w:r>
            <w:r w:rsidR="00CC1D5E">
              <w:rPr>
                <w:rFonts w:ascii="Arial" w:hAnsi="Arial"/>
                <w:szCs w:val="24"/>
              </w:rPr>
              <w:t>NA</w:t>
            </w:r>
          </w:p>
        </w:tc>
      </w:tr>
      <w:tr w:rsidR="009322D1" w:rsidRPr="00027E03" w14:paraId="1EC82817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425B9" w14:textId="77777777" w:rsidR="009322D1" w:rsidRPr="00036825" w:rsidRDefault="009322D1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9322D1" w:rsidRPr="00027E03" w14:paraId="7DC11A32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6B3D2" w14:textId="77777777" w:rsidR="009322D1" w:rsidRPr="00036825" w:rsidRDefault="009322D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1F1D8BB5" w14:textId="34C6F636" w:rsidR="009322D1" w:rsidRPr="00036825" w:rsidRDefault="009322D1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="00345A9B" w:rsidRPr="00345A9B">
              <w:rPr>
                <w:noProof/>
                <w:sz w:val="24"/>
                <w:szCs w:val="24"/>
              </w:rPr>
              <w:t>4162.010.26.1.4977-2025</w:t>
            </w:r>
          </w:p>
          <w:p w14:paraId="4B856184" w14:textId="77777777" w:rsidR="009322D1" w:rsidRPr="00036825" w:rsidRDefault="009322D1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14:paraId="56FAD8B9" w14:textId="0E4CF629" w:rsidR="009322D1" w:rsidRDefault="00345A9B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1. </w:t>
            </w:r>
            <w:r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14:paraId="70590DE4" w14:textId="77777777" w:rsidR="004B631C" w:rsidRDefault="004B631C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376D81E" w14:textId="6CD0D86E" w:rsidR="009322D1" w:rsidRDefault="009322D1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- 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</w:t>
            </w:r>
            <w:r w:rsidR="004B631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contratista realizó 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consolidacion del informe </w:t>
            </w:r>
            <w:r w:rsidR="002C68B3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en la anterior cuenta.</w:t>
            </w:r>
          </w:p>
          <w:p w14:paraId="40C3BA8A" w14:textId="77777777" w:rsidR="00EA63F2" w:rsidRPr="00833F22" w:rsidRDefault="00EA63F2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FD81F85" w14:textId="3C607556" w:rsidR="009322D1" w:rsidRDefault="009322D1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2.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Desarrollar la categorización de los equipamientos deportivos y recreativos, implementando estrategias de sensibilización y evaluando el estado nutricional de los beneficiarios mediante evaluaciones que permitan identificar sus necesidades específicas, con el fin de planificar acciones que contribuyan a su bienestar integral.</w:t>
            </w:r>
          </w:p>
          <w:p w14:paraId="113DED90" w14:textId="77777777" w:rsidR="004B631C" w:rsidRDefault="004B631C" w:rsidP="0082609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0DAEFD5" w14:textId="67ADFED3" w:rsidR="00CC1D5E" w:rsidRPr="00CC1D5E" w:rsidRDefault="009322D1" w:rsidP="00CC1D5E">
            <w:pPr>
              <w:rPr>
                <w:rFonts w:ascii="Arial" w:hAnsi="Arial" w:cs="Arial"/>
                <w:sz w:val="24"/>
                <w:szCs w:val="24"/>
              </w:rPr>
            </w:pPr>
            <w:r w:rsidRPr="00CC1D5E">
              <w:rPr>
                <w:noProof/>
                <w:sz w:val="24"/>
                <w:szCs w:val="24"/>
                <w:lang w:eastAsia="es-CO"/>
              </w:rPr>
              <w:t xml:space="preserve">- </w:t>
            </w:r>
            <w:r w:rsidR="00CC1D5E" w:rsidRPr="00CC1D5E">
              <w:rPr>
                <w:rFonts w:ascii="Arial" w:hAnsi="Arial" w:cs="Arial"/>
                <w:sz w:val="24"/>
                <w:szCs w:val="24"/>
              </w:rPr>
              <w:t>La contratista Durante este periodo, no fue requerido para desarrollar actividades vinculadas al cumplimiento de la obligación.</w:t>
            </w:r>
          </w:p>
          <w:p w14:paraId="2052F34A" w14:textId="5A2F7F0A" w:rsidR="00EA63F2" w:rsidRPr="00CC1D5E" w:rsidRDefault="00EA63F2" w:rsidP="009322D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32"/>
                <w:szCs w:val="32"/>
                <w:lang w:eastAsia="es-CO"/>
              </w:rPr>
            </w:pPr>
          </w:p>
          <w:p w14:paraId="294C339A" w14:textId="0F3AD86F" w:rsidR="004B631C" w:rsidRDefault="009322D1" w:rsidP="004B631C">
            <w:pPr>
              <w:suppressAutoHyphens w:val="0"/>
              <w:autoSpaceDE w:val="0"/>
              <w:adjustRightInd w:val="0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3.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Diseñar planes de alimentación, considerando las etapas de preparación</w:t>
            </w:r>
            <w:r w:rsid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 xml:space="preserve">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competencia y recuperación y realizar seguimientos regulares.</w:t>
            </w:r>
          </w:p>
          <w:p w14:paraId="28C80AE0" w14:textId="322CE417" w:rsidR="002C68B3" w:rsidRPr="00E06394" w:rsidRDefault="004B631C" w:rsidP="002C6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br/>
              <w:t>-</w:t>
            </w:r>
            <w:r w:rsidR="007424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CC1D5E" w:rsidRPr="00CC1D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diseño folleto de nutrición , para los beneficiarios del programa deporvida sobre capacitación en nutrición saludable y equilibrio de macronutrientes para los NNA</w:t>
            </w:r>
          </w:p>
          <w:p w14:paraId="4110B62E" w14:textId="77777777" w:rsidR="00EA63F2" w:rsidRPr="004B631C" w:rsidRDefault="00EA63F2" w:rsidP="004B631C">
            <w:pPr>
              <w:suppressAutoHyphens w:val="0"/>
              <w:autoSpaceDE w:val="0"/>
              <w:adjustRightInd w:val="0"/>
              <w:textAlignment w:val="auto"/>
              <w:rPr>
                <w:rFonts w:ascii="CIDFont+F1" w:hAnsi="CIDFont+F1" w:cs="CIDFont+F1"/>
                <w:sz w:val="24"/>
                <w:szCs w:val="24"/>
                <w:lang w:val="es-CO"/>
              </w:rPr>
            </w:pPr>
          </w:p>
          <w:p w14:paraId="2BA2CEDC" w14:textId="1FE69D6C" w:rsidR="00345A9B" w:rsidRDefault="009322D1" w:rsidP="004B63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4.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Trabajar de manera interdisciplinaria con entrenadores y metodólogos para alinear los objetivos nutricionales e impartir talleres y capacitaciones a los beneficiarios y sus familias sobre hábitos alimenticios saludables, manejo de la alimentación</w:t>
            </w:r>
            <w:r w:rsid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15CB213A" w14:textId="5A32B78B" w:rsidR="009322D1" w:rsidRDefault="004B631C" w:rsidP="004B63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br/>
              <w:t xml:space="preserve">- </w:t>
            </w:r>
            <w:r w:rsidR="00CC1D5E" w:rsidRPr="00CC1D5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La contratista trabajo de manera interdisciplinaria con los monitores del programa, realizó una charla dirigida a los formadores deportivos, enfocada en la “Introducción a la Nutrición para el Deporte y la Recreación.</w:t>
            </w:r>
          </w:p>
          <w:p w14:paraId="2CC65E8D" w14:textId="77777777" w:rsidR="004B631C" w:rsidRPr="00833F22" w:rsidRDefault="004B631C" w:rsidP="004B631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1260EB4" w14:textId="543AE2B1" w:rsidR="009322D1" w:rsidRDefault="009322D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33F22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5. </w:t>
            </w:r>
            <w:r w:rsidR="00345A9B" w:rsidRP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Generar informes periódicos que evidencien el estado nutricional, el progreso y las recomendaciones, facilitando la toma de decisiones en el equipo interdisciplinario</w:t>
            </w:r>
            <w:r w:rsidR="00345A9B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</w:p>
          <w:p w14:paraId="3C0EF42B" w14:textId="77777777" w:rsidR="00EA63F2" w:rsidRPr="00036825" w:rsidRDefault="00EA63F2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24B9FB3A" w14:textId="16E8190E" w:rsidR="009322D1" w:rsidRPr="00036825" w:rsidRDefault="00EA63F2" w:rsidP="00EA63F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EA63F2">
              <w:rPr>
                <w:lang w:eastAsia="es-CO"/>
              </w:rPr>
              <w:t xml:space="preserve">- </w:t>
            </w:r>
            <w:r w:rsidR="00CC1D5E" w:rsidRPr="00CC1D5E">
              <w:rPr>
                <w:rFonts w:ascii="Arial" w:hAnsi="Arial" w:cs="Arial"/>
                <w:sz w:val="24"/>
                <w:szCs w:val="24"/>
                <w:lang w:eastAsia="es-CO"/>
              </w:rPr>
              <w:t xml:space="preserve">La contratista generó el cronograma de </w:t>
            </w:r>
            <w:proofErr w:type="spellStart"/>
            <w:r w:rsidR="00CC1D5E" w:rsidRPr="00CC1D5E">
              <w:rPr>
                <w:rFonts w:ascii="Arial" w:hAnsi="Arial" w:cs="Arial"/>
                <w:sz w:val="24"/>
                <w:szCs w:val="24"/>
                <w:lang w:eastAsia="es-CO"/>
              </w:rPr>
              <w:t>nutricion</w:t>
            </w:r>
            <w:proofErr w:type="spellEnd"/>
            <w:r w:rsidR="00CC1D5E" w:rsidRPr="00CC1D5E">
              <w:rPr>
                <w:rFonts w:ascii="Arial" w:hAnsi="Arial" w:cs="Arial"/>
                <w:sz w:val="24"/>
                <w:szCs w:val="24"/>
                <w:lang w:eastAsia="es-CO"/>
              </w:rPr>
              <w:t xml:space="preserve"> y </w:t>
            </w:r>
            <w:proofErr w:type="spellStart"/>
            <w:r w:rsidR="00CC1D5E" w:rsidRPr="00CC1D5E">
              <w:rPr>
                <w:rFonts w:ascii="Arial" w:hAnsi="Arial" w:cs="Arial"/>
                <w:sz w:val="24"/>
                <w:szCs w:val="24"/>
                <w:lang w:eastAsia="es-CO"/>
              </w:rPr>
              <w:t>planeacion</w:t>
            </w:r>
            <w:proofErr w:type="spellEnd"/>
            <w:r w:rsidR="00CC1D5E" w:rsidRPr="00CC1D5E">
              <w:rPr>
                <w:rFonts w:ascii="Arial" w:hAnsi="Arial" w:cs="Arial"/>
                <w:sz w:val="24"/>
                <w:szCs w:val="24"/>
                <w:lang w:eastAsia="es-CO"/>
              </w:rPr>
              <w:t xml:space="preserve"> de las actividades a desarrollar en el mes de diciembre.</w:t>
            </w:r>
          </w:p>
          <w:p w14:paraId="0DE79F3D" w14:textId="77777777" w:rsidR="009322D1" w:rsidRPr="00036825" w:rsidRDefault="009322D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09D49F5C" w14:textId="4E8A803C" w:rsidR="009322D1" w:rsidRDefault="00FE2837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6</w:t>
            </w:r>
            <w:r w:rsidR="00345A9B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.</w:t>
            </w:r>
            <w:r w:rsidR="00345A9B" w:rsidRPr="00345A9B">
              <w:t xml:space="preserve"> </w:t>
            </w:r>
            <w:r w:rsidR="00345A9B" w:rsidRPr="00345A9B">
              <w:rPr>
                <w:rFonts w:ascii="Arial" w:eastAsiaTheme="minorHAnsi" w:hAnsi="Arial" w:cs="Arial"/>
                <w:sz w:val="24"/>
                <w:szCs w:val="24"/>
              </w:rPr>
              <w:t>Las demás relacionadas con el desarrollo del objeto contractual.</w:t>
            </w:r>
          </w:p>
          <w:p w14:paraId="31D464AF" w14:textId="77777777" w:rsidR="00345A9B" w:rsidRDefault="00345A9B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2AA00BB" w14:textId="50E4F0A2" w:rsidR="00DF55E0" w:rsidRPr="00CC1D5E" w:rsidRDefault="002C68B3" w:rsidP="00F1153F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</w:rPr>
            </w:pPr>
            <w:r w:rsidRPr="00CC1D5E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-</w:t>
            </w:r>
            <w:r w:rsidRPr="00CC1D5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C1D5E" w:rsidRPr="00CC1D5E">
              <w:rPr>
                <w:rFonts w:ascii="Arial" w:hAnsi="Arial" w:cs="Arial"/>
                <w:sz w:val="24"/>
                <w:szCs w:val="24"/>
              </w:rPr>
              <w:t>La contratista apoyó el Festival deportivo potrero grande: se realizaron varias competencias de diferentes disciplinas deportivas para los beneficiarios en compañía y guía de formadores deportivos, con equipo de coordinadores; se entregaron medallas refrigerios, además del folleto orientando a los niños y adolescentes a una sana alimentación acompañado de su refrigerio saludable.</w:t>
            </w:r>
          </w:p>
          <w:p w14:paraId="516AA10B" w14:textId="77777777" w:rsidR="00766557" w:rsidRPr="00766557" w:rsidRDefault="00766557" w:rsidP="00766557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CF248BD" w14:textId="77777777" w:rsidR="009322D1" w:rsidRPr="00036825" w:rsidRDefault="009322D1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5DD5CF8" w14:textId="77777777" w:rsidR="00EA63F2" w:rsidRPr="00036825" w:rsidRDefault="00EA63F2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8445590" w14:textId="77777777" w:rsidR="00EA63F2" w:rsidRDefault="009322D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</w:p>
          <w:p w14:paraId="40932305" w14:textId="77777777" w:rsidR="00EA63F2" w:rsidRDefault="00EA63F2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5BFA3E0E" w14:textId="77777777" w:rsidR="009322D1" w:rsidRDefault="00A56C1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hyperlink r:id="rId8" w:history="1">
              <w:r w:rsidR="00345A9B" w:rsidRPr="00C5123B">
                <w:rPr>
                  <w:rStyle w:val="Hipervnculo"/>
                  <w:rFonts w:eastAsiaTheme="minorHAnsi"/>
                  <w:noProof/>
                  <w:sz w:val="24"/>
                  <w:szCs w:val="24"/>
                  <w:lang w:val="es-CO"/>
                </w:rPr>
                <w:t>https://drive.google.com/drive/folders/1jFz1Jz1LfZEa8aT2Vd1lf3-7R02fZmAq?usp=sharing</w:t>
              </w:r>
            </w:hyperlink>
            <w:r w:rsidR="00345A9B">
              <w:rPr>
                <w:rFonts w:eastAsiaTheme="minorHAnsi"/>
                <w:sz w:val="24"/>
                <w:szCs w:val="24"/>
                <w:lang w:val="es-CO"/>
              </w:rPr>
              <w:t xml:space="preserve"> </w:t>
            </w:r>
          </w:p>
          <w:p w14:paraId="2974B7EF" w14:textId="77B5F50E" w:rsidR="00F1153F" w:rsidRPr="00345A9B" w:rsidRDefault="00F115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</w:tc>
      </w:tr>
      <w:tr w:rsidR="009322D1" w:rsidRPr="00027E03" w14:paraId="3AE4B8D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43FDE7" w14:textId="75E1EB0A" w:rsidR="00CC1D5E" w:rsidRPr="00CC1D5E" w:rsidRDefault="009322D1" w:rsidP="00CC1D5E">
            <w:pPr>
              <w:rPr>
                <w:rFonts w:ascii="Arial" w:hAnsi="Arial" w:cs="Arial"/>
                <w:sz w:val="24"/>
                <w:szCs w:val="24"/>
              </w:rPr>
            </w:pPr>
            <w:r w:rsidRPr="00CC1D5E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Pr="00CC1D5E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CC1D5E" w:rsidRPr="00CC1D5E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 DEPORTE Y LA RECREACION, de los servicios prestados pactados en el contrato No. 4162.010.26.1.4977-2025</w:t>
            </w:r>
          </w:p>
          <w:p w14:paraId="2F0A5828" w14:textId="6A705F42" w:rsidR="00EA63F2" w:rsidRPr="00036825" w:rsidRDefault="00EA63F2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9322D1" w:rsidRPr="00027E03" w14:paraId="662225D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568CC" w14:textId="085825BF" w:rsidR="00EA63F2" w:rsidRPr="00CC1D5E" w:rsidRDefault="009322D1" w:rsidP="00CC1D5E">
            <w:pPr>
              <w:rPr>
                <w:rFonts w:ascii="Arial" w:hAnsi="Arial" w:cs="Arial"/>
                <w:sz w:val="24"/>
                <w:szCs w:val="24"/>
              </w:rPr>
            </w:pPr>
            <w:r w:rsidRPr="00CC1D5E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CC1D5E" w:rsidRPr="00CC1D5E">
              <w:rPr>
                <w:rFonts w:ascii="Arial" w:hAnsi="Arial" w:cs="Arial"/>
                <w:sz w:val="24"/>
                <w:szCs w:val="24"/>
              </w:rPr>
              <w:t>El contratista a la fecha del presente informe no posee a su cargo elementos devolutivos de propie-dad de la ALCALDÍA DE SANTIAGO DE CALI - SECRETARÍA DE DEPORTE Y LA RECREACION,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 w:rsidR="009322D1" w:rsidRPr="00027E03" w14:paraId="56AC313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0FEFC7" w14:textId="77777777" w:rsidR="00CC1D5E" w:rsidRPr="00CC1D5E" w:rsidRDefault="009322D1" w:rsidP="00CC1D5E">
            <w:pPr>
              <w:rPr>
                <w:rFonts w:ascii="Arial" w:hAnsi="Arial" w:cs="Arial"/>
                <w:sz w:val="24"/>
                <w:szCs w:val="24"/>
              </w:rPr>
            </w:pPr>
            <w:r w:rsidRPr="00CC1D5E">
              <w:rPr>
                <w:rFonts w:ascii="Arial" w:hAnsi="Arial" w:cs="Arial"/>
                <w:sz w:val="24"/>
                <w:szCs w:val="24"/>
              </w:rPr>
              <w:t xml:space="preserve">Observaciones al informe técnico: </w:t>
            </w:r>
            <w:r w:rsidR="00CC1D5E" w:rsidRPr="00CC1D5E">
              <w:rPr>
                <w:rFonts w:ascii="Arial" w:hAnsi="Arial" w:cs="Arial"/>
                <w:sz w:val="24"/>
                <w:szCs w:val="24"/>
              </w:rPr>
              <w:t>Se hace entrega del informe de gestión de este contrato y del Back up.</w:t>
            </w:r>
          </w:p>
          <w:p w14:paraId="47135B43" w14:textId="066E60A4" w:rsidR="009322D1" w:rsidRPr="00CC1D5E" w:rsidRDefault="009322D1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  <w:lang w:val="es-ES"/>
              </w:rPr>
            </w:pPr>
          </w:p>
          <w:p w14:paraId="4CA0FA39" w14:textId="77777777" w:rsidR="00EA63F2" w:rsidRPr="00036825" w:rsidRDefault="00EA63F2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322D1" w:rsidRPr="00027E03" w14:paraId="2D616DF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E953B7" w14:textId="77777777" w:rsidR="009322D1" w:rsidRPr="00036825" w:rsidRDefault="009322D1" w:rsidP="00EA63F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603D5E8F" w14:textId="77777777" w:rsidR="009322D1" w:rsidRPr="00036825" w:rsidRDefault="009322D1" w:rsidP="00EA63F2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9322D1" w:rsidRPr="00027E03" w14:paraId="1DA4B642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C36FCD" w14:textId="44470C85" w:rsidR="009322D1" w:rsidRPr="00036825" w:rsidRDefault="00F1153F" w:rsidP="00345A9B">
            <w:pPr>
              <w:pStyle w:val="Textoindependiente2"/>
              <w:shd w:val="clear" w:color="auto" w:fill="FFFFFF" w:themeFill="background1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 se realizan observaciones en este periodo.</w:t>
            </w:r>
          </w:p>
        </w:tc>
      </w:tr>
      <w:tr w:rsidR="009322D1" w:rsidRPr="00027E03" w14:paraId="7B8CE55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0D0F3" w14:textId="7340ABD3" w:rsidR="009322D1" w:rsidRPr="00036825" w:rsidRDefault="00A56C17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57EE2307" wp14:editId="130CC1C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205740</wp:posOffset>
                  </wp:positionV>
                  <wp:extent cx="1630761" cy="1619250"/>
                  <wp:effectExtent l="0" t="0" r="7620" b="0"/>
                  <wp:wrapNone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0761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57C24">
              <w:rPr>
                <w:rFonts w:ascii="Arial" w:hAnsi="Arial" w:cs="Arial"/>
                <w:szCs w:val="24"/>
              </w:rPr>
              <w:br/>
            </w:r>
            <w:r w:rsidR="009322D1"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9322D1" w:rsidRPr="00027E03" w14:paraId="09CD201B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4776D3" w14:textId="1CA78CBD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A66148" w14:textId="599CE66C" w:rsidR="009322D1" w:rsidRPr="00036825" w:rsidRDefault="009322D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7EE70C0E" w14:textId="74B82E45" w:rsidR="009322D1" w:rsidRPr="00036825" w:rsidRDefault="009322D1" w:rsidP="00F1153F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14:paraId="00C67957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5929A2A5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2D517BF2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F8A374A" wp14:editId="0477E54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type w14:anchorId="145742F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6A3B501" wp14:editId="5163A388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314CDCCE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3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2A0CB65A" w14:textId="77777777" w:rsidR="009322D1" w:rsidRPr="00036825" w:rsidRDefault="009322D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44BC6074" w14:textId="77777777" w:rsidR="009322D1" w:rsidRPr="00036825" w:rsidRDefault="009322D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9322D1" w:rsidRPr="00027E03" w14:paraId="6DED93E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556BF" w14:textId="55E93B95" w:rsidR="009322D1" w:rsidRPr="00036825" w:rsidRDefault="009322D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proofErr w:type="gramStart"/>
            <w:r w:rsidRPr="00036825">
              <w:rPr>
                <w:rFonts w:ascii="Arial" w:hAnsi="Arial" w:cs="Arial"/>
                <w:szCs w:val="24"/>
              </w:rPr>
              <w:t>Distrito  de</w:t>
            </w:r>
            <w:proofErr w:type="gramEnd"/>
            <w:r w:rsidRPr="00036825">
              <w:rPr>
                <w:rFonts w:ascii="Arial" w:hAnsi="Arial" w:cs="Arial"/>
                <w:szCs w:val="24"/>
              </w:rPr>
              <w:t xml:space="preserve"> Santiago De Cali,</w:t>
            </w:r>
            <w:r w:rsidR="00CC1D5E">
              <w:rPr>
                <w:rFonts w:ascii="Arial" w:hAnsi="Arial" w:cs="Arial"/>
                <w:szCs w:val="24"/>
              </w:rPr>
              <w:t>19</w:t>
            </w:r>
            <w:r w:rsidR="00EA63F2">
              <w:rPr>
                <w:rFonts w:ascii="Arial" w:hAnsi="Arial" w:cs="Arial"/>
                <w:szCs w:val="24"/>
              </w:rPr>
              <w:t>/</w:t>
            </w:r>
            <w:r w:rsidR="00CC1D5E">
              <w:rPr>
                <w:rFonts w:ascii="Arial" w:hAnsi="Arial" w:cs="Arial"/>
                <w:szCs w:val="24"/>
              </w:rPr>
              <w:t>dic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4E511AA7" w14:textId="77777777" w:rsidR="009322D1" w:rsidRDefault="009322D1" w:rsidP="003F3A44">
      <w:pPr>
        <w:rPr>
          <w:rFonts w:ascii="Arial" w:hAnsi="Arial" w:cs="Arial"/>
          <w:sz w:val="22"/>
          <w:szCs w:val="22"/>
        </w:rPr>
        <w:sectPr w:rsidR="009322D1" w:rsidSect="009322D1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87868FD" w14:textId="77777777" w:rsidR="009322D1" w:rsidRPr="00027E03" w:rsidRDefault="009322D1" w:rsidP="003F3A44">
      <w:pPr>
        <w:rPr>
          <w:rFonts w:ascii="Arial" w:hAnsi="Arial" w:cs="Arial"/>
          <w:sz w:val="22"/>
          <w:szCs w:val="22"/>
        </w:rPr>
      </w:pPr>
    </w:p>
    <w:sectPr w:rsidR="009322D1" w:rsidRPr="00027E03" w:rsidSect="009322D1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8C623" w14:textId="77777777" w:rsidR="001272A8" w:rsidRDefault="001272A8">
      <w:r>
        <w:separator/>
      </w:r>
    </w:p>
  </w:endnote>
  <w:endnote w:type="continuationSeparator" w:id="0">
    <w:p w14:paraId="614190D4" w14:textId="77777777" w:rsidR="001272A8" w:rsidRDefault="00127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25C36" w14:textId="77777777" w:rsidR="009322D1" w:rsidRDefault="009322D1">
    <w:pPr>
      <w:pStyle w:val="Piedepgina"/>
      <w:jc w:val="both"/>
      <w:rPr>
        <w:rFonts w:ascii="Arial" w:hAnsi="Arial" w:cs="Arial"/>
        <w:sz w:val="16"/>
        <w:szCs w:val="16"/>
      </w:rPr>
    </w:pPr>
  </w:p>
  <w:p w14:paraId="5408385E" w14:textId="77777777" w:rsidR="009322D1" w:rsidRDefault="009322D1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5A674331" w14:textId="77777777" w:rsidR="009322D1" w:rsidRDefault="009322D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AF34F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AF34F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F25A" w14:textId="77777777"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14:paraId="74D93DFC" w14:textId="77777777"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D2BDDD7" w14:textId="77777777"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B631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B631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D8489" w14:textId="77777777" w:rsidR="001272A8" w:rsidRDefault="001272A8">
      <w:r>
        <w:rPr>
          <w:color w:val="000000"/>
        </w:rPr>
        <w:separator/>
      </w:r>
    </w:p>
  </w:footnote>
  <w:footnote w:type="continuationSeparator" w:id="0">
    <w:p w14:paraId="3F869714" w14:textId="77777777" w:rsidR="001272A8" w:rsidRDefault="00127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9322D1" w14:paraId="5702A04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EEE6B8" w14:textId="77777777" w:rsidR="009322D1" w:rsidRDefault="009322D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AEC8300" wp14:editId="1E6A6D0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415E51B" w14:textId="77777777" w:rsidR="009322D1" w:rsidRDefault="009322D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703027E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98372C4" w14:textId="77777777" w:rsidR="009322D1" w:rsidRDefault="009322D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D69EA0" w14:textId="77777777" w:rsidR="009322D1" w:rsidRDefault="009322D1">
          <w:pPr>
            <w:pStyle w:val="Encabezado"/>
            <w:jc w:val="center"/>
            <w:rPr>
              <w:rFonts w:ascii="Arial" w:hAnsi="Arial" w:cs="Arial"/>
            </w:rPr>
          </w:pPr>
        </w:p>
        <w:p w14:paraId="1E90164D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8B447F7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73986DA" w14:textId="77777777" w:rsidR="009322D1" w:rsidRDefault="009322D1">
          <w:pPr>
            <w:pStyle w:val="Encabezado"/>
            <w:jc w:val="center"/>
            <w:rPr>
              <w:rFonts w:ascii="Arial" w:hAnsi="Arial" w:cs="Arial"/>
            </w:rPr>
          </w:pPr>
        </w:p>
        <w:p w14:paraId="54F734E8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</w:rPr>
          </w:pPr>
        </w:p>
        <w:p w14:paraId="2AB58EB6" w14:textId="77777777" w:rsidR="009322D1" w:rsidRPr="003F3A44" w:rsidRDefault="009322D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2309B36" w14:textId="77777777" w:rsidR="009322D1" w:rsidRPr="003F3A44" w:rsidRDefault="009322D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BF17D8" w14:textId="77777777" w:rsidR="009322D1" w:rsidRPr="003F3A44" w:rsidRDefault="009322D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9322D1" w14:paraId="6AB98FF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CB5900" w14:textId="77777777" w:rsidR="009322D1" w:rsidRDefault="009322D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2217FD" w14:textId="77777777" w:rsidR="009322D1" w:rsidRDefault="009322D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FF0738" w14:textId="77777777" w:rsidR="009322D1" w:rsidRDefault="009322D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C4E608" w14:textId="77777777" w:rsidR="009322D1" w:rsidRDefault="009322D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BD475AE" w14:textId="77777777" w:rsidR="009322D1" w:rsidRDefault="009322D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14:paraId="2C81D26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3A6285" w14:textId="77777777"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3E5205F" wp14:editId="3817C84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8E23E91" w14:textId="77777777"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A8707A3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93CAC36" w14:textId="77777777"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A79612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6334ED27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7AEF5A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73CFEAE" w14:textId="77777777"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4A03086B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14:paraId="7166C07B" w14:textId="77777777"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DF31B7C" w14:textId="77777777"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720DA2" w14:textId="77777777"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541B14" w14:paraId="65FF1FF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B725985" w14:textId="77777777"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E10674" w14:textId="77777777"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FC16064" w14:textId="77777777"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9BA468" w14:textId="77777777"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7794B8D" w14:textId="77777777"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6D6680"/>
    <w:multiLevelType w:val="hybridMultilevel"/>
    <w:tmpl w:val="F5A6807C"/>
    <w:lvl w:ilvl="0" w:tplc="C0F63AB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6C89026C"/>
    <w:multiLevelType w:val="hybridMultilevel"/>
    <w:tmpl w:val="5B68FEDA"/>
    <w:lvl w:ilvl="0" w:tplc="C0F63AB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7232862">
    <w:abstractNumId w:val="2"/>
  </w:num>
  <w:num w:numId="2" w16cid:durableId="1460107425">
    <w:abstractNumId w:val="0"/>
  </w:num>
  <w:num w:numId="3" w16cid:durableId="112486482">
    <w:abstractNumId w:val="1"/>
  </w:num>
  <w:num w:numId="4" w16cid:durableId="442461927">
    <w:abstractNumId w:val="5"/>
  </w:num>
  <w:num w:numId="5" w16cid:durableId="1872379632">
    <w:abstractNumId w:val="4"/>
  </w:num>
  <w:num w:numId="6" w16cid:durableId="1478913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053B"/>
    <w:rsid w:val="000F1BBB"/>
    <w:rsid w:val="00102A72"/>
    <w:rsid w:val="00103501"/>
    <w:rsid w:val="00104D75"/>
    <w:rsid w:val="00104E4A"/>
    <w:rsid w:val="0010567F"/>
    <w:rsid w:val="00107B3E"/>
    <w:rsid w:val="001128AA"/>
    <w:rsid w:val="001162D1"/>
    <w:rsid w:val="001209D2"/>
    <w:rsid w:val="00125273"/>
    <w:rsid w:val="00127217"/>
    <w:rsid w:val="001272A8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2E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57C24"/>
    <w:rsid w:val="002635DD"/>
    <w:rsid w:val="00266B1D"/>
    <w:rsid w:val="00285B64"/>
    <w:rsid w:val="002917AA"/>
    <w:rsid w:val="002A6839"/>
    <w:rsid w:val="002A7A0B"/>
    <w:rsid w:val="002C01C3"/>
    <w:rsid w:val="002C516B"/>
    <w:rsid w:val="002C53F5"/>
    <w:rsid w:val="002C66A4"/>
    <w:rsid w:val="002C68B3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5A9B"/>
    <w:rsid w:val="00357A6E"/>
    <w:rsid w:val="00357EA7"/>
    <w:rsid w:val="00362F6F"/>
    <w:rsid w:val="0037399A"/>
    <w:rsid w:val="00374731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77D90"/>
    <w:rsid w:val="00482F24"/>
    <w:rsid w:val="004858DF"/>
    <w:rsid w:val="00485CE8"/>
    <w:rsid w:val="004B631C"/>
    <w:rsid w:val="004B7B1F"/>
    <w:rsid w:val="004C2C2F"/>
    <w:rsid w:val="004C2CDD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F5D17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4A0"/>
    <w:rsid w:val="00742A77"/>
    <w:rsid w:val="007560E0"/>
    <w:rsid w:val="007609C9"/>
    <w:rsid w:val="0076410B"/>
    <w:rsid w:val="00766557"/>
    <w:rsid w:val="00784B1C"/>
    <w:rsid w:val="00795CAE"/>
    <w:rsid w:val="007C7AC3"/>
    <w:rsid w:val="007D144D"/>
    <w:rsid w:val="007D2727"/>
    <w:rsid w:val="007E0417"/>
    <w:rsid w:val="007E0C76"/>
    <w:rsid w:val="007E1CA6"/>
    <w:rsid w:val="008033AD"/>
    <w:rsid w:val="00810ADA"/>
    <w:rsid w:val="008112EC"/>
    <w:rsid w:val="00811DD3"/>
    <w:rsid w:val="00814952"/>
    <w:rsid w:val="008234DC"/>
    <w:rsid w:val="00825657"/>
    <w:rsid w:val="0082609C"/>
    <w:rsid w:val="00834C06"/>
    <w:rsid w:val="00835CAD"/>
    <w:rsid w:val="00843D3E"/>
    <w:rsid w:val="00864650"/>
    <w:rsid w:val="00897BB0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22D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37A4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C17"/>
    <w:rsid w:val="00A65BC4"/>
    <w:rsid w:val="00A66BBA"/>
    <w:rsid w:val="00A7254C"/>
    <w:rsid w:val="00A74105"/>
    <w:rsid w:val="00A74EAD"/>
    <w:rsid w:val="00A865BA"/>
    <w:rsid w:val="00AA4624"/>
    <w:rsid w:val="00AB1D46"/>
    <w:rsid w:val="00AC0319"/>
    <w:rsid w:val="00AC360D"/>
    <w:rsid w:val="00AE07AC"/>
    <w:rsid w:val="00AE0B7E"/>
    <w:rsid w:val="00AE2055"/>
    <w:rsid w:val="00AE3185"/>
    <w:rsid w:val="00AF34FD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D05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1D5E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339F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DF55E0"/>
    <w:rsid w:val="00E13902"/>
    <w:rsid w:val="00E14F64"/>
    <w:rsid w:val="00E321CE"/>
    <w:rsid w:val="00E33C10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A63F2"/>
    <w:rsid w:val="00EB0C7D"/>
    <w:rsid w:val="00EB2E69"/>
    <w:rsid w:val="00EB45F7"/>
    <w:rsid w:val="00EC29E5"/>
    <w:rsid w:val="00EE1286"/>
    <w:rsid w:val="00EE5695"/>
    <w:rsid w:val="00F001AA"/>
    <w:rsid w:val="00F01529"/>
    <w:rsid w:val="00F03F99"/>
    <w:rsid w:val="00F05406"/>
    <w:rsid w:val="00F0672C"/>
    <w:rsid w:val="00F06926"/>
    <w:rsid w:val="00F111F5"/>
    <w:rsid w:val="00F1153F"/>
    <w:rsid w:val="00F2431D"/>
    <w:rsid w:val="00F33F9A"/>
    <w:rsid w:val="00F36A21"/>
    <w:rsid w:val="00F37523"/>
    <w:rsid w:val="00F377A9"/>
    <w:rsid w:val="00F47808"/>
    <w:rsid w:val="00F50AAB"/>
    <w:rsid w:val="00F571B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2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4468D"/>
  <w15:docId w15:val="{08A8DE59-6C27-4431-8D74-4CEC95556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qFormat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345A9B"/>
    <w:rPr>
      <w:color w:val="605E5C"/>
      <w:shd w:val="clear" w:color="auto" w:fill="E1DFDD"/>
    </w:rPr>
  </w:style>
  <w:style w:type="paragraph" w:customStyle="1" w:styleId="Default">
    <w:name w:val="Default"/>
    <w:qFormat/>
    <w:rsid w:val="00374731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Fz1Jz1LfZEa8aT2Vd1lf3-7R02fZmAq?usp=sharing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AFA800-8950-4F8D-B8D4-8138E6A5D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966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maria alejandra rodriguez matiz</cp:lastModifiedBy>
  <cp:revision>16</cp:revision>
  <cp:lastPrinted>2025-12-05T00:46:00Z</cp:lastPrinted>
  <dcterms:created xsi:type="dcterms:W3CDTF">2025-11-05T21:38:00Z</dcterms:created>
  <dcterms:modified xsi:type="dcterms:W3CDTF">2025-12-05T00:46:00Z</dcterms:modified>
</cp:coreProperties>
</file>